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0D" w:rsidRPr="00C7310D" w:rsidRDefault="00C7310D" w:rsidP="00C7310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7310D">
        <w:rPr>
          <w:rFonts w:ascii="Times New Roman" w:eastAsia="Times New Roman" w:hAnsi="Times New Roman" w:cs="Times New Roman"/>
          <w:b/>
          <w:bCs/>
          <w:sz w:val="32"/>
          <w:szCs w:val="32"/>
        </w:rPr>
        <w:t>График</w:t>
      </w:r>
      <w:r w:rsidRPr="00C7310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C7310D">
        <w:rPr>
          <w:rFonts w:ascii="Times New Roman" w:eastAsia="Times New Roman" w:hAnsi="Times New Roman" w:cs="Times New Roman"/>
          <w:b/>
          <w:bCs/>
          <w:sz w:val="32"/>
          <w:szCs w:val="32"/>
        </w:rPr>
        <w:t>проведения</w:t>
      </w:r>
      <w:r w:rsidRPr="00C7310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C7310D">
        <w:rPr>
          <w:rFonts w:ascii="Times New Roman" w:eastAsia="Times New Roman" w:hAnsi="Times New Roman" w:cs="Times New Roman"/>
          <w:b/>
          <w:bCs/>
          <w:sz w:val="32"/>
          <w:szCs w:val="32"/>
        </w:rPr>
        <w:t>оценочных</w:t>
      </w:r>
      <w:r w:rsidRPr="00C7310D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C7310D">
        <w:rPr>
          <w:rFonts w:ascii="Times New Roman" w:eastAsia="Times New Roman" w:hAnsi="Times New Roman" w:cs="Times New Roman"/>
          <w:b/>
          <w:bCs/>
          <w:sz w:val="32"/>
          <w:szCs w:val="32"/>
        </w:rPr>
        <w:t>процедур</w:t>
      </w:r>
    </w:p>
    <w:p w:rsidR="00C7310D" w:rsidRPr="00C7310D" w:rsidRDefault="00C7310D" w:rsidP="00C7310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7310D">
        <w:rPr>
          <w:rFonts w:ascii="Times New Roman" w:eastAsia="Times New Roman" w:hAnsi="Times New Roman" w:cs="Times New Roman"/>
          <w:b/>
          <w:bCs/>
          <w:sz w:val="32"/>
          <w:szCs w:val="32"/>
        </w:rPr>
        <w:t>ТМК ОУ «Носковская средняя школа-интернат»</w:t>
      </w:r>
    </w:p>
    <w:p w:rsidR="00C7310D" w:rsidRDefault="00C7310D" w:rsidP="00C7310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hAnsi="Times New Roman" w:cs="Times New Roman"/>
          <w:b/>
          <w:sz w:val="28"/>
        </w:rPr>
      </w:pPr>
      <w:r w:rsidRPr="00C7310D">
        <w:rPr>
          <w:rFonts w:ascii="Times New Roman" w:eastAsia="Times New Roman" w:hAnsi="Times New Roman" w:cs="Times New Roman"/>
          <w:b/>
          <w:bCs/>
          <w:spacing w:val="-67"/>
          <w:sz w:val="32"/>
          <w:szCs w:val="32"/>
        </w:rPr>
        <w:t xml:space="preserve"> </w:t>
      </w:r>
      <w:r w:rsidRPr="00C7310D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 w:rsidRPr="00C7310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="003268E2">
        <w:rPr>
          <w:rFonts w:ascii="Times New Roman" w:eastAsia="Times New Roman" w:hAnsi="Times New Roman" w:cs="Times New Roman"/>
          <w:b/>
          <w:bCs/>
          <w:sz w:val="32"/>
          <w:szCs w:val="32"/>
        </w:rPr>
        <w:t>2024-2025</w:t>
      </w:r>
      <w:r w:rsidRPr="00C731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учебном</w:t>
      </w:r>
      <w:r w:rsidRPr="00C7310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году</w:t>
      </w:r>
    </w:p>
    <w:p w:rsidR="00C7310D" w:rsidRDefault="00C7310D" w:rsidP="00C7310D">
      <w:pPr>
        <w:jc w:val="center"/>
        <w:rPr>
          <w:rFonts w:ascii="Times New Roman" w:hAnsi="Times New Roman" w:cs="Times New Roman"/>
          <w:b/>
          <w:sz w:val="28"/>
        </w:rPr>
      </w:pPr>
      <w:r w:rsidRPr="00BE3BDA">
        <w:rPr>
          <w:rFonts w:ascii="Times New Roman" w:hAnsi="Times New Roman" w:cs="Times New Roman"/>
          <w:b/>
          <w:sz w:val="28"/>
        </w:rPr>
        <w:t>График оценочных процедур ТМКОУ «Носковская средняя школа-интернат»</w:t>
      </w:r>
      <w:r w:rsidRPr="00F34743">
        <w:rPr>
          <w:rFonts w:ascii="Times New Roman" w:hAnsi="Times New Roman" w:cs="Times New Roman"/>
          <w:b/>
          <w:sz w:val="28"/>
        </w:rPr>
        <w:t xml:space="preserve"> </w:t>
      </w:r>
      <w:r w:rsidR="003268E2">
        <w:rPr>
          <w:rFonts w:ascii="Times New Roman" w:hAnsi="Times New Roman" w:cs="Times New Roman"/>
          <w:b/>
          <w:sz w:val="28"/>
        </w:rPr>
        <w:t>1 – 4 классы 2024 – 2025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C7310D" w:rsidRPr="00BE3BDA" w:rsidRDefault="00C7310D" w:rsidP="00C731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  <w:t xml:space="preserve">1. </w:t>
      </w:r>
      <w:r w:rsidRPr="00BE3BDA">
        <w:rPr>
          <w:rFonts w:ascii="Times New Roman" w:hAnsi="Times New Roman" w:cs="Times New Roman"/>
          <w:b/>
          <w:sz w:val="28"/>
        </w:rPr>
        <w:t>График федеральных оценочных процедур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3"/>
        <w:gridCol w:w="3244"/>
        <w:gridCol w:w="1596"/>
        <w:gridCol w:w="2551"/>
        <w:gridCol w:w="1427"/>
      </w:tblGrid>
      <w:tr w:rsidR="00C7310D" w:rsidTr="000732F1">
        <w:tc>
          <w:tcPr>
            <w:tcW w:w="533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44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Оценочная процедура</w:t>
            </w:r>
          </w:p>
        </w:tc>
        <w:tc>
          <w:tcPr>
            <w:tcW w:w="1596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551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8"/>
              </w:rPr>
              <w:t>/предмет оценки</w:t>
            </w:r>
          </w:p>
        </w:tc>
        <w:tc>
          <w:tcPr>
            <w:tcW w:w="1427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C7310D" w:rsidTr="000732F1">
        <w:tc>
          <w:tcPr>
            <w:tcW w:w="53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44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</w:t>
            </w:r>
          </w:p>
        </w:tc>
        <w:tc>
          <w:tcPr>
            <w:tcW w:w="1596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2551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427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C7310D" w:rsidTr="000732F1">
        <w:tc>
          <w:tcPr>
            <w:tcW w:w="53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4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427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C7310D" w:rsidTr="000732F1">
        <w:tc>
          <w:tcPr>
            <w:tcW w:w="53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4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427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C7310D" w:rsidTr="000732F1">
        <w:tc>
          <w:tcPr>
            <w:tcW w:w="53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44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Стартовая диагностика </w:t>
            </w:r>
            <w:r w:rsidRPr="008A0AE7">
              <w:rPr>
                <w:rFonts w:ascii="Times New Roman" w:hAnsi="Times New Roman" w:cs="Times New Roman"/>
                <w:bCs/>
                <w:sz w:val="32"/>
              </w:rPr>
              <w:t xml:space="preserve">первоклассников </w:t>
            </w:r>
          </w:p>
        </w:tc>
        <w:tc>
          <w:tcPr>
            <w:tcW w:w="1596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2551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 w:rsidRPr="008A0AE7">
              <w:rPr>
                <w:rFonts w:ascii="Times New Roman" w:hAnsi="Times New Roman" w:cs="Times New Roman"/>
                <w:bCs/>
                <w:sz w:val="32"/>
              </w:rPr>
              <w:t>изучению готовности первоклассников к обучению в школе</w:t>
            </w:r>
          </w:p>
        </w:tc>
        <w:tc>
          <w:tcPr>
            <w:tcW w:w="1427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 октябрь</w:t>
            </w:r>
          </w:p>
        </w:tc>
      </w:tr>
      <w:tr w:rsidR="00C7310D" w:rsidTr="000732F1">
        <w:tc>
          <w:tcPr>
            <w:tcW w:w="53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44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Итоговая диагностика</w:t>
            </w:r>
            <w:r w:rsidR="0087755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1596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2, 3 класс</w:t>
            </w:r>
          </w:p>
        </w:tc>
        <w:tc>
          <w:tcPr>
            <w:tcW w:w="2551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427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C7310D" w:rsidTr="000732F1">
        <w:tc>
          <w:tcPr>
            <w:tcW w:w="53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4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427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C7310D" w:rsidTr="000732F1">
        <w:tc>
          <w:tcPr>
            <w:tcW w:w="53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44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 (художественный текст и научно-попу</w:t>
            </w:r>
          </w:p>
        </w:tc>
        <w:tc>
          <w:tcPr>
            <w:tcW w:w="1427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</w:tbl>
    <w:p w:rsidR="00C7310D" w:rsidRPr="00B309F7" w:rsidRDefault="00C7310D" w:rsidP="00C7310D">
      <w:pPr>
        <w:rPr>
          <w:rFonts w:ascii="Times New Roman" w:hAnsi="Times New Roman" w:cs="Times New Roman"/>
          <w:sz w:val="28"/>
        </w:rPr>
      </w:pPr>
    </w:p>
    <w:p w:rsidR="00C7310D" w:rsidRPr="00F34743" w:rsidRDefault="00C7310D" w:rsidP="00C7310D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F34743">
        <w:rPr>
          <w:rFonts w:ascii="Times New Roman" w:hAnsi="Times New Roman" w:cs="Times New Roman"/>
          <w:b/>
          <w:sz w:val="28"/>
        </w:rPr>
        <w:t>График региональных оценочных процедур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446"/>
        <w:gridCol w:w="1779"/>
        <w:gridCol w:w="2365"/>
        <w:gridCol w:w="1801"/>
      </w:tblGrid>
      <w:tr w:rsidR="00C7310D" w:rsidTr="000732F1">
        <w:tc>
          <w:tcPr>
            <w:tcW w:w="498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446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Оценочная процедура</w:t>
            </w:r>
          </w:p>
        </w:tc>
        <w:tc>
          <w:tcPr>
            <w:tcW w:w="1779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821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8"/>
              </w:rPr>
              <w:t>/предмет оценки</w:t>
            </w:r>
          </w:p>
        </w:tc>
        <w:tc>
          <w:tcPr>
            <w:tcW w:w="1801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C7310D" w:rsidTr="000732F1">
        <w:tc>
          <w:tcPr>
            <w:tcW w:w="498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46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Краевая диагностическая работа</w:t>
            </w:r>
          </w:p>
        </w:tc>
        <w:tc>
          <w:tcPr>
            <w:tcW w:w="1779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1821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читательской грамотности</w:t>
            </w:r>
          </w:p>
        </w:tc>
        <w:tc>
          <w:tcPr>
            <w:tcW w:w="1801" w:type="dxa"/>
          </w:tcPr>
          <w:p w:rsidR="00C7310D" w:rsidRDefault="007524D2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C7310D">
              <w:rPr>
                <w:rFonts w:ascii="Times New Roman" w:hAnsi="Times New Roman" w:cs="Times New Roman"/>
                <w:sz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</w:rPr>
              <w:t>-март</w:t>
            </w:r>
          </w:p>
        </w:tc>
      </w:tr>
    </w:tbl>
    <w:p w:rsidR="00C7310D" w:rsidRPr="00B309F7" w:rsidRDefault="00C7310D" w:rsidP="00C7310D">
      <w:pPr>
        <w:rPr>
          <w:rFonts w:ascii="Times New Roman" w:hAnsi="Times New Roman" w:cs="Times New Roman"/>
          <w:sz w:val="28"/>
        </w:rPr>
      </w:pPr>
    </w:p>
    <w:p w:rsidR="00C7310D" w:rsidRPr="00F34743" w:rsidRDefault="00C7310D" w:rsidP="00C7310D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F34743">
        <w:rPr>
          <w:rFonts w:ascii="Times New Roman" w:hAnsi="Times New Roman" w:cs="Times New Roman"/>
          <w:b/>
          <w:sz w:val="28"/>
        </w:rPr>
        <w:t>График оценочных процедур, проводимых в образовательной организации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985"/>
        <w:gridCol w:w="1692"/>
        <w:gridCol w:w="2365"/>
        <w:gridCol w:w="1753"/>
      </w:tblGrid>
      <w:tr w:rsidR="00C7310D" w:rsidTr="000732F1">
        <w:tc>
          <w:tcPr>
            <w:tcW w:w="550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985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Оценочная процедура</w:t>
            </w:r>
          </w:p>
        </w:tc>
        <w:tc>
          <w:tcPr>
            <w:tcW w:w="1692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365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sz w:val="28"/>
              </w:rPr>
              <w:t>/предмет оценки</w:t>
            </w:r>
          </w:p>
        </w:tc>
        <w:tc>
          <w:tcPr>
            <w:tcW w:w="1753" w:type="dxa"/>
          </w:tcPr>
          <w:p w:rsidR="00C7310D" w:rsidRPr="00B309F7" w:rsidRDefault="00C7310D" w:rsidP="000732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09F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C7310D" w:rsidTr="000732F1">
        <w:tc>
          <w:tcPr>
            <w:tcW w:w="550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85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Входные контрольные работы</w:t>
            </w:r>
          </w:p>
        </w:tc>
        <w:tc>
          <w:tcPr>
            <w:tcW w:w="1692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2, 3, 4</w:t>
            </w:r>
          </w:p>
        </w:tc>
        <w:tc>
          <w:tcPr>
            <w:tcW w:w="2365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753" w:type="dxa"/>
          </w:tcPr>
          <w:p w:rsidR="00C7310D" w:rsidRDefault="007524D2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C7310D" w:rsidTr="000732F1">
        <w:tc>
          <w:tcPr>
            <w:tcW w:w="550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85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Промежуточные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контрольные работы</w:t>
            </w:r>
          </w:p>
        </w:tc>
        <w:tc>
          <w:tcPr>
            <w:tcW w:w="1692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1, 2, 3, 4</w:t>
            </w:r>
          </w:p>
        </w:tc>
        <w:tc>
          <w:tcPr>
            <w:tcW w:w="2365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75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15 – 23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декабря</w:t>
            </w:r>
          </w:p>
        </w:tc>
      </w:tr>
      <w:tr w:rsidR="00C7310D" w:rsidTr="000732F1">
        <w:tc>
          <w:tcPr>
            <w:tcW w:w="550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985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Итоговые контрольные работы</w:t>
            </w:r>
          </w:p>
        </w:tc>
        <w:tc>
          <w:tcPr>
            <w:tcW w:w="1692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1, 2, 3, 4 </w:t>
            </w:r>
          </w:p>
        </w:tc>
        <w:tc>
          <w:tcPr>
            <w:tcW w:w="2365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Изобразительное искусство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753" w:type="dxa"/>
          </w:tcPr>
          <w:p w:rsidR="00C7310D" w:rsidRDefault="00C7310D" w:rsidP="0007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15.05 - 25.05</w:t>
            </w:r>
          </w:p>
        </w:tc>
      </w:tr>
    </w:tbl>
    <w:p w:rsidR="00C7310D" w:rsidRDefault="00C7310D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310D" w:rsidRDefault="00C7310D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контроля в рамках </w:t>
      </w:r>
      <w:proofErr w:type="spellStart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 качества</w:t>
      </w:r>
      <w:r w:rsidRPr="008B22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310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-11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5"/>
        <w:gridCol w:w="3820"/>
        <w:gridCol w:w="2073"/>
        <w:gridCol w:w="2361"/>
      </w:tblGrid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34DFD" w:rsidRPr="008B22CD" w:rsidTr="008B22CD">
        <w:trPr>
          <w:trHeight w:val="1103"/>
        </w:trPr>
        <w:tc>
          <w:tcPr>
            <w:tcW w:w="0" w:type="auto"/>
            <w:vMerge w:val="restart"/>
          </w:tcPr>
          <w:p w:rsidR="00F34DFD" w:rsidRPr="008B22CD" w:rsidRDefault="00C7310D" w:rsidP="00F34DFD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F34DFD" w:rsidRPr="008B22CD" w:rsidRDefault="00F34DFD" w:rsidP="00F34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0" w:type="auto"/>
          </w:tcPr>
          <w:p w:rsidR="00F34DFD" w:rsidRPr="008B22CD" w:rsidRDefault="003268E2" w:rsidP="00F34DFD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3268E2" w:rsidP="00F34DFD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8B22CD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</w:t>
            </w:r>
            <w:r w:rsidR="008B22C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3268E2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05.12.2024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3268E2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3268E2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24.04.2025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3268E2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F34DFD" w:rsidRPr="008B22CD" w:rsidTr="008B22CD">
        <w:trPr>
          <w:trHeight w:val="550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6F0B4B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Пробные экзамены в форме ОГЭ и ЕГЭ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по </w:t>
            </w:r>
            <w:r w:rsidR="00A87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запросу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</w:p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34DFD" w:rsidRPr="008B22CD" w:rsidSect="00F34DFD">
          <w:pgSz w:w="11910" w:h="16840"/>
          <w:pgMar w:top="1040" w:right="440" w:bottom="280" w:left="1600" w:header="720" w:footer="720" w:gutter="0"/>
          <w:cols w:space="720"/>
        </w:sectPr>
      </w:pPr>
    </w:p>
    <w:p w:rsidR="00F34DFD" w:rsidRPr="008B22CD" w:rsidRDefault="00C7310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F34DFD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роведение</w:t>
      </w:r>
      <w:r w:rsidR="00F34DFD"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34DFD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="00F34DFD"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34DFD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</w:t>
      </w:r>
      <w:r w:rsidR="00F34DFD"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34DFD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="00F34DFD"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34DFD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34DFD"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34DFD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1-8,</w:t>
      </w:r>
      <w:r w:rsidR="00F34DFD"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34DFD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F34DFD"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34DFD"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F34DFD" w:rsidRPr="008B22CD" w:rsidTr="00B715FF">
        <w:trPr>
          <w:trHeight w:val="827"/>
        </w:trPr>
        <w:tc>
          <w:tcPr>
            <w:tcW w:w="4673" w:type="dxa"/>
          </w:tcPr>
          <w:p w:rsidR="00F34DFD" w:rsidRPr="008B22CD" w:rsidRDefault="00F34DFD" w:rsidP="00F34DFD">
            <w:pPr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ind w:left="1264" w:right="403" w:hanging="8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промежуточной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годовой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аттестации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7E4347" w:rsidRDefault="003268E2" w:rsidP="00F34DFD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3268E2" w:rsidP="006F0B4B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326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326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6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7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326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A87B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326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9,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F34DFD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="008B22CD"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F34DFD" w:rsidRPr="008B22CD" w:rsidTr="00B715FF">
        <w:trPr>
          <w:trHeight w:val="551"/>
        </w:trPr>
        <w:tc>
          <w:tcPr>
            <w:tcW w:w="1476" w:type="dxa"/>
          </w:tcPr>
          <w:p w:rsidR="00F34DFD" w:rsidRPr="008B22CD" w:rsidRDefault="00F34DFD" w:rsidP="00F34DFD">
            <w:pPr>
              <w:spacing w:line="274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6" w:lineRule="exact"/>
              <w:ind w:left="111" w:right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4" w:type="dxa"/>
          </w:tcPr>
          <w:p w:rsidR="00F34DFD" w:rsidRPr="00A861A4" w:rsidRDefault="00F34DFD" w:rsidP="007E4347">
            <w:pPr>
              <w:spacing w:line="276" w:lineRule="exact"/>
              <w:ind w:left="146" w:right="135" w:firstLine="6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день -</w:t>
            </w:r>
            <w:r w:rsidR="003268E2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="00A861A4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524D2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</w:t>
            </w:r>
            <w:r w:rsidR="00501773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68E2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861A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 w:rsidRPr="00A861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861A4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E4347" w:rsidRPr="00A861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861A4" w:rsidRPr="00A861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05.02.2025, </w:t>
            </w:r>
            <w:r w:rsidR="007524D2" w:rsidRPr="00A861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  <w:r w:rsidR="00A861A4" w:rsidRPr="00A861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  <w:r w:rsidR="00A861A4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501773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3268E2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34DFD" w:rsidRPr="008B22CD" w:rsidTr="00B715FF">
        <w:trPr>
          <w:trHeight w:val="275"/>
        </w:trPr>
        <w:tc>
          <w:tcPr>
            <w:tcW w:w="1476" w:type="dxa"/>
          </w:tcPr>
          <w:p w:rsidR="00F34DFD" w:rsidRPr="007524D2" w:rsidRDefault="00F34DFD" w:rsidP="00F34DFD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524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096" w:type="dxa"/>
          </w:tcPr>
          <w:p w:rsidR="00F34DFD" w:rsidRPr="007524D2" w:rsidRDefault="00F34DFD" w:rsidP="00F34DFD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</w:t>
            </w:r>
            <w:r w:rsidRPr="007524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4774" w:type="dxa"/>
          </w:tcPr>
          <w:p w:rsidR="00F34DFD" w:rsidRPr="00A861A4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день</w:t>
            </w:r>
            <w:r w:rsidR="00F34DFD" w:rsidRPr="00A861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34DFD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861A4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.02.202</w:t>
            </w:r>
            <w:r w:rsidR="003268E2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дополнительные</w:t>
            </w:r>
            <w:r w:rsidRPr="00A861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861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861A4" w:rsidRPr="00A861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12</w:t>
            </w: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.03.202</w:t>
            </w:r>
            <w:r w:rsidR="003268E2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861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,</w:t>
            </w:r>
            <w:r w:rsidRPr="00A861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861A4" w:rsidRPr="00A861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  <w:r w:rsidR="007524D2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3268E2"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86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1773" w:rsidRPr="00A861A4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DFD" w:rsidRPr="008B22CD" w:rsidTr="00B715FF">
        <w:trPr>
          <w:trHeight w:val="827"/>
        </w:trPr>
        <w:tc>
          <w:tcPr>
            <w:tcW w:w="1476" w:type="dxa"/>
          </w:tcPr>
          <w:p w:rsidR="00F34DFD" w:rsidRPr="007524D2" w:rsidRDefault="00F34DFD" w:rsidP="00F34DFD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524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096" w:type="dxa"/>
          </w:tcPr>
          <w:p w:rsidR="00F34DFD" w:rsidRPr="007524D2" w:rsidRDefault="00F34DFD" w:rsidP="00F34DFD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7524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524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формате</w:t>
            </w:r>
            <w:r w:rsidRPr="007524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524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</w:t>
            </w:r>
            <w:bookmarkStart w:id="0" w:name="_GoBack"/>
            <w:bookmarkEnd w:id="0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РФ</w:t>
            </w:r>
          </w:p>
        </w:tc>
      </w:tr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F34DFD">
            <w:pPr>
              <w:spacing w:line="275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5" w:lineRule="exact"/>
              <w:ind w:left="44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4DE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CD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="008104DE" w:rsidRPr="008B22CD">
        <w:rPr>
          <w:rFonts w:ascii="Times New Roman" w:hAnsi="Times New Roman" w:cs="Times New Roman"/>
          <w:b/>
          <w:sz w:val="24"/>
          <w:szCs w:val="24"/>
        </w:rPr>
        <w:t xml:space="preserve"> ВПР </w:t>
      </w:r>
      <w:r w:rsidR="00955DEA">
        <w:rPr>
          <w:rFonts w:ascii="Times New Roman" w:hAnsi="Times New Roman" w:cs="Times New Roman"/>
          <w:b/>
          <w:sz w:val="24"/>
          <w:szCs w:val="24"/>
        </w:rPr>
        <w:t>ТМК ОУ «Носковская средняя школа-интернат»</w:t>
      </w:r>
      <w:r w:rsidR="008104DE" w:rsidRPr="008B2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4DE" w:rsidRPr="008B22CD" w:rsidRDefault="003268E2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(весну) 2024-2025</w:t>
      </w:r>
      <w:r w:rsidR="008104DE" w:rsidRPr="008B22CD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8104DE" w:rsidRPr="008B22CD" w:rsidRDefault="008104DE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1984"/>
        <w:gridCol w:w="3605"/>
        <w:gridCol w:w="2881"/>
      </w:tblGrid>
      <w:tr w:rsidR="008104DE" w:rsidRPr="008B22CD" w:rsidTr="00E21E83">
        <w:tc>
          <w:tcPr>
            <w:tcW w:w="184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05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881" w:type="dxa"/>
          </w:tcPr>
          <w:p w:rsidR="008104DE" w:rsidRPr="008B22CD" w:rsidRDefault="008104DE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Продолжительность, время проведения</w:t>
            </w:r>
          </w:p>
        </w:tc>
      </w:tr>
      <w:tr w:rsidR="008104DE" w:rsidRPr="008B22CD" w:rsidTr="00E21E83">
        <w:tc>
          <w:tcPr>
            <w:tcW w:w="1844" w:type="dxa"/>
          </w:tcPr>
          <w:p w:rsidR="008104DE" w:rsidRPr="008B22CD" w:rsidRDefault="008B3D2D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984" w:type="dxa"/>
          </w:tcPr>
          <w:p w:rsidR="008104DE" w:rsidRPr="008B22CD" w:rsidRDefault="007E4347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8104DE" w:rsidRPr="008B22CD" w:rsidRDefault="008B3D2D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8104DE" w:rsidRPr="008B22CD" w:rsidRDefault="008B3D2D" w:rsidP="00E21E83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мин, 2 урок</w:t>
            </w: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45 мин,3 урок</w:t>
            </w: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СВ( случайный выбор)-ЕНП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3926A0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 (</w:t>
            </w:r>
            <w:r w:rsidR="007E4347" w:rsidRPr="008B22CD">
              <w:rPr>
                <w:rFonts w:ascii="Times New Roman" w:hAnsi="Times New Roman" w:cs="Times New Roman"/>
                <w:sz w:val="24"/>
                <w:szCs w:val="24"/>
              </w:rPr>
              <w:t>случайный выбор)-ГП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90 мин, 2,3 уроки</w:t>
            </w: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A059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3926A0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 (</w:t>
            </w:r>
            <w:r w:rsidR="007E4347" w:rsidRPr="008B22CD">
              <w:rPr>
                <w:rFonts w:ascii="Times New Roman" w:hAnsi="Times New Roman" w:cs="Times New Roman"/>
                <w:sz w:val="24"/>
                <w:szCs w:val="24"/>
              </w:rPr>
              <w:t>случайный выбор)-ЕНП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2D" w:rsidRPr="008B22CD" w:rsidTr="00E21E83">
        <w:tc>
          <w:tcPr>
            <w:tcW w:w="1844" w:type="dxa"/>
          </w:tcPr>
          <w:p w:rsidR="008B3D2D" w:rsidRPr="008B22CD" w:rsidRDefault="008B3D2D" w:rsidP="008B3D2D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3D2D" w:rsidRPr="008B22CD" w:rsidRDefault="007E4347" w:rsidP="008B3D2D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8B3D2D" w:rsidRPr="008B22CD" w:rsidRDefault="008B3D2D" w:rsidP="008B3D2D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3926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случайный выбор)-ГП</w:t>
            </w:r>
          </w:p>
        </w:tc>
        <w:tc>
          <w:tcPr>
            <w:tcW w:w="2881" w:type="dxa"/>
          </w:tcPr>
          <w:p w:rsidR="008B3D2D" w:rsidRPr="008B22CD" w:rsidRDefault="008B3D2D" w:rsidP="008B3D2D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984" w:type="dxa"/>
          </w:tcPr>
          <w:p w:rsidR="007E4347" w:rsidRDefault="007E4347" w:rsidP="007E4347">
            <w:r w:rsidRPr="00CC6D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90 мин, 2,3 уроки</w:t>
            </w: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CC6D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90 мин, 2,3 уроки</w:t>
            </w: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CC6D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3926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случайный выбор)-ГП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47" w:rsidRPr="008B22CD" w:rsidTr="00E21E83">
        <w:tc>
          <w:tcPr>
            <w:tcW w:w="1844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347" w:rsidRDefault="007E4347" w:rsidP="007E4347">
            <w:r w:rsidRPr="00CC6DD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05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="003926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22CD">
              <w:rPr>
                <w:rFonts w:ascii="Times New Roman" w:hAnsi="Times New Roman" w:cs="Times New Roman"/>
                <w:sz w:val="24"/>
                <w:szCs w:val="24"/>
              </w:rPr>
              <w:t>случайный выбор)-ЕНП</w:t>
            </w:r>
          </w:p>
        </w:tc>
        <w:tc>
          <w:tcPr>
            <w:tcW w:w="2881" w:type="dxa"/>
          </w:tcPr>
          <w:p w:rsidR="007E4347" w:rsidRPr="008B22CD" w:rsidRDefault="007E4347" w:rsidP="007E4347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4DE" w:rsidRPr="008B22CD" w:rsidRDefault="008104DE" w:rsidP="008104DE">
      <w:pPr>
        <w:rPr>
          <w:rFonts w:ascii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4DFD" w:rsidRPr="008B22CD" w:rsidSect="000D4A97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DFD"/>
    <w:rsid w:val="000D4A97"/>
    <w:rsid w:val="001127BF"/>
    <w:rsid w:val="003268E2"/>
    <w:rsid w:val="003926A0"/>
    <w:rsid w:val="00501773"/>
    <w:rsid w:val="006F0B4B"/>
    <w:rsid w:val="007524D2"/>
    <w:rsid w:val="007E4347"/>
    <w:rsid w:val="008104DE"/>
    <w:rsid w:val="00877556"/>
    <w:rsid w:val="008837D4"/>
    <w:rsid w:val="008B22CD"/>
    <w:rsid w:val="008B3D2D"/>
    <w:rsid w:val="00955DEA"/>
    <w:rsid w:val="00A861A4"/>
    <w:rsid w:val="00A87B3C"/>
    <w:rsid w:val="00B232CE"/>
    <w:rsid w:val="00C7310D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4795"/>
  <w15:docId w15:val="{6FE2574C-9F9D-43A4-B4A7-6C01C95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1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Ильгам Гайнуллович</dc:creator>
  <cp:lastModifiedBy>Александра Сергеевна</cp:lastModifiedBy>
  <cp:revision>12</cp:revision>
  <dcterms:created xsi:type="dcterms:W3CDTF">2022-02-02T08:19:00Z</dcterms:created>
  <dcterms:modified xsi:type="dcterms:W3CDTF">2024-09-23T08:43:00Z</dcterms:modified>
</cp:coreProperties>
</file>